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315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987824" w14:paraId="0FBD1975" w14:textId="77777777" w:rsidTr="007A64B2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23224BDB" w14:textId="74F9B29D" w:rsidR="00F1755B" w:rsidRPr="00987824" w:rsidRDefault="004911F7" w:rsidP="00FF11F5">
            <w:pPr>
              <w:jc w:val="center"/>
              <w:rPr>
                <w:rFonts w:ascii="Amasis MT Pro Light" w:hAnsi="Amasis MT Pro Light"/>
                <w:b/>
                <w:bCs/>
                <w:sz w:val="60"/>
                <w:szCs w:val="60"/>
              </w:rPr>
            </w:pPr>
            <w:r w:rsidRPr="00987824">
              <w:rPr>
                <w:rFonts w:ascii="Amasis MT Pro Light" w:hAnsi="Amasis MT Pro Light"/>
                <w:b/>
                <w:bCs/>
                <w:sz w:val="60"/>
                <w:szCs w:val="60"/>
              </w:rPr>
              <w:t>Chore Chart Template</w:t>
            </w:r>
          </w:p>
          <w:p w14:paraId="59FE66DD" w14:textId="690FEDCA" w:rsidR="00CC248F" w:rsidRPr="00987824" w:rsidRDefault="006809C7" w:rsidP="00FF11F5">
            <w:pPr>
              <w:jc w:val="center"/>
              <w:rPr>
                <w:rFonts w:ascii="Amasis MT Pro Light" w:hAnsi="Amasis MT Pro Light"/>
                <w:b/>
                <w:bCs/>
                <w:sz w:val="60"/>
                <w:szCs w:val="60"/>
              </w:rPr>
            </w:pPr>
            <w:r w:rsidRPr="00987824">
              <w:rPr>
                <w:rFonts w:ascii="Amasis MT Pro Light" w:hAnsi="Amasis MT Pro Light"/>
                <w:b/>
                <w:bCs/>
                <w:color w:val="7F7F7F" w:themeColor="text1" w:themeTint="80"/>
                <w:sz w:val="40"/>
                <w:szCs w:val="40"/>
              </w:rPr>
              <w:t>(Week by Week)</w:t>
            </w:r>
          </w:p>
        </w:tc>
      </w:tr>
      <w:tr w:rsidR="002B29D0" w:rsidRPr="00987824" w14:paraId="78347386" w14:textId="77777777" w:rsidTr="00377F06">
        <w:trPr>
          <w:trHeight w:val="46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987824" w:rsidRDefault="002B29D0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987824" w:rsidRDefault="002B29D0">
            <w:pPr>
              <w:rPr>
                <w:rFonts w:ascii="Amasis MT Pro Light" w:hAnsi="Amasis MT Pro Light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987824" w:rsidRDefault="002B29D0">
            <w:pPr>
              <w:rPr>
                <w:rFonts w:ascii="Amasis MT Pro Light" w:hAnsi="Amasis MT Pro Light"/>
              </w:rPr>
            </w:pPr>
          </w:p>
        </w:tc>
      </w:tr>
      <w:tr w:rsidR="00257EBD" w:rsidRPr="00987824" w14:paraId="08A26E07" w14:textId="77777777" w:rsidTr="008D2740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637925" w14:textId="4B295BAE" w:rsidR="00257EBD" w:rsidRPr="00567918" w:rsidRDefault="00614FFD" w:rsidP="00C16FA7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Week</w:t>
            </w:r>
          </w:p>
          <w:p w14:paraId="39AA7323" w14:textId="2D2B44A1" w:rsidR="00614FFD" w:rsidRPr="00567918" w:rsidRDefault="00614FFD" w:rsidP="00C16FA7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#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0FDF1A" w14:textId="47069AAB" w:rsidR="00257EBD" w:rsidRPr="00567918" w:rsidRDefault="001C7561" w:rsidP="004846C0">
            <w:pPr>
              <w:jc w:val="center"/>
              <w:rPr>
                <w:rFonts w:ascii="Amasis MT Pro Light" w:hAnsi="Amasis MT Pro Light"/>
                <w:b/>
                <w:bCs/>
              </w:rPr>
            </w:pPr>
            <w:r>
              <w:rPr>
                <w:rFonts w:ascii="Amasis MT Pro Light" w:hAnsi="Amasis MT Pro Light"/>
                <w:b/>
                <w:bCs/>
              </w:rPr>
              <w:t>Chore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120E44" w14:textId="299E5243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9F6E3" w14:textId="4BDA417A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10E12" w14:textId="464F1C78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C5BDCD" w14:textId="07AC7D07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0F4594" w14:textId="1B23D7EA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ED0C05" w14:textId="416D5E57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EEDD0A" w14:textId="07D00ADF" w:rsidR="00257EBD" w:rsidRPr="00567918" w:rsidRDefault="00987824" w:rsidP="00AF3702">
            <w:pPr>
              <w:jc w:val="center"/>
              <w:rPr>
                <w:rFonts w:ascii="Amasis MT Pro Light" w:hAnsi="Amasis MT Pro Light"/>
                <w:b/>
                <w:bCs/>
              </w:rPr>
            </w:pPr>
            <w:r w:rsidRPr="00567918">
              <w:rPr>
                <w:rFonts w:ascii="Amasis MT Pro Light" w:hAnsi="Amasis MT Pro Light"/>
                <w:b/>
                <w:bCs/>
              </w:rPr>
              <w:t>S</w:t>
            </w:r>
          </w:p>
        </w:tc>
      </w:tr>
      <w:tr w:rsidR="005F00E4" w:rsidRPr="00987824" w14:paraId="604CBC2F" w14:textId="77777777" w:rsidTr="009F6593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A63A828" w14:textId="55F9EBBE" w:rsidR="005F00E4" w:rsidRPr="00987824" w:rsidRDefault="00DB532B" w:rsidP="00C16FA7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7FAC1D" wp14:editId="71916D8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-11430</wp:posOffset>
                      </wp:positionV>
                      <wp:extent cx="393065" cy="603250"/>
                      <wp:effectExtent l="0" t="0" r="0" b="6350"/>
                      <wp:wrapNone/>
                      <wp:docPr id="14177794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2829" w14:textId="0D8AD05F" w:rsidR="006E1450" w:rsidRPr="00011A17" w:rsidRDefault="006E1450">
                                  <w:pPr>
                                    <w:rPr>
                                      <w:color w:val="39302A" w:themeColor="text2"/>
                                    </w:rPr>
                                  </w:pPr>
                                  <w:r w:rsidRPr="00011A17">
                                    <w:rPr>
                                      <w:color w:val="39302A" w:themeColor="text2"/>
                                    </w:rPr>
                                    <w:t>Week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FA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95pt;margin-top:-.9pt;width:30.95pt;height:4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" filled="f" stroked="f" strokeweight=".5pt">
                      <v:textbox style="layout-flow:vertical;mso-layout-flow-alt:bottom-to-top">
                        <w:txbxContent>
                          <w:p w14:paraId="736E2829" w14:textId="0D8AD05F" w:rsidR="006E1450" w:rsidRPr="00011A17" w:rsidRDefault="006E1450">
                            <w:pPr>
                              <w:rPr>
                                <w:color w:val="39302A" w:themeColor="text2"/>
                              </w:rPr>
                            </w:pPr>
                            <w:r w:rsidRPr="00011A17">
                              <w:rPr>
                                <w:color w:val="39302A" w:themeColor="text2"/>
                              </w:rPr>
                              <w:t>Week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C36E76A" w14:textId="23514293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5A2C74E" w14:textId="1B1C2F5A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0C4BB40" w14:textId="784C1DB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6505DC4" w14:textId="59179215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42A0809" w14:textId="38E58B23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B832753" w14:textId="0B222B58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1885DC4" w14:textId="351F418A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158A207" w14:textId="2A3E5A69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1A788FFD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7ADC4883" w14:textId="35505C8B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FD6C9F0" w14:textId="161ED358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54A991D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9E0BDB5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DDAB03B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9A79B5A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DFFB651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6022D79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E0E023D" w14:textId="4A76A95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6C56BAF0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AA8DD5A" w14:textId="66FB0009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B408815" w14:textId="16DA774C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5B164EB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1797CA9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0CB051D0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33F5A0C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06E7520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788FFC47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46CE1DB6" w14:textId="77777777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5F00E4" w:rsidRPr="00987824" w14:paraId="5ABA7500" w14:textId="77777777" w:rsidTr="009F6593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3C4AA64D" w14:textId="463D344F" w:rsidR="005F00E4" w:rsidRPr="00987824" w:rsidRDefault="005F00E4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6DAB303" w14:textId="634F80C1" w:rsidR="005F00E4" w:rsidRPr="00987824" w:rsidRDefault="005F00E4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F12482A" w14:textId="18C89D84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B675770" w14:textId="689E379E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269237E9" w14:textId="2378B400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2779F6A" w14:textId="45D8A682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522B8112" w14:textId="3BE7C761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6A036807" w14:textId="0E2EFE8B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E6" w:themeFill="text2" w:themeFillTint="1A"/>
            <w:vAlign w:val="center"/>
          </w:tcPr>
          <w:p w14:paraId="1FBAC23E" w14:textId="561F69E9" w:rsidR="005F00E4" w:rsidRPr="00987824" w:rsidRDefault="005F00E4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7AA2F416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D2E6" w14:textId="086E246F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9BC4" w14:textId="21429C1D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A2B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31B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9D7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A6DE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9C3F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DD40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BB3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2DC1B37B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3009A98" w14:textId="496D2263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93776A9" w14:textId="7C0B67F7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FD00923" w14:textId="1E6A59B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AFB5218" w14:textId="5D09A44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89160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41F8E1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99B105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CCF1A2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02BDCC9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0F29E100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6A4910E" w14:textId="3CE7F81C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25D8DF1" w14:textId="5CA07899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A1B37CF" w14:textId="59A338D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138D13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BBE5291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7251A0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FB255DF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7951152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CC6514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A3C615F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0E1D76A" w14:textId="2A261E65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311D16E" w14:textId="133F67D1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D9C2D39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B7FA96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B923852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387773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EF508C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95F13BC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84F1C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25D9B68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56A7280" w14:textId="2720734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B75B42" w14:textId="027E756D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834ED1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417927DC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5FFAF0D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8F68B1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542345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37DFB32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1BE95B3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76DE7C3B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E19D" w14:textId="77777777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201F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282B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CA7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370F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0FA5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F493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77C1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047A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052A960C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1D719A9" w14:textId="5C25F00D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4003711" w14:textId="486B886D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74D7CB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2B7384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9F6B890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9132BB3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80657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BC2692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C495AB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85CD573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290670" w14:textId="360F19A8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AE8AFB4" w14:textId="605D8F6C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BA9955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3D3DCD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1CBE59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633C89D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BA42B6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4226F6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8199458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62641EF6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FB8F892" w14:textId="3713A72D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624BD00" w14:textId="0053FA34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73792D" w14:textId="2DB8941F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FC7477" w14:textId="3DBF67B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20CA6CA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A6757A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99A1AA0" w14:textId="77525F1D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7FC431D" w14:textId="1A8A7792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3A7AB51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42E3B51F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E8635DA" w14:textId="1B76AA0F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DCCE4C2" w14:textId="30B259CF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870A3FF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45025FD" w14:textId="37226C2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1CDFEC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6B4D88A" w14:textId="2E154424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E3E65A" w14:textId="520A3538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C08B15B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488E5C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0E29BB39" w14:textId="77777777" w:rsidTr="00377F06">
        <w:trPr>
          <w:trHeight w:val="4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1A7E" w14:textId="12C6450D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2BF6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748D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2C8C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E334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34E8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7B2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5CF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F2276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56BEB032" w14:textId="77777777" w:rsidTr="003920DC">
        <w:trPr>
          <w:trHeight w:val="5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6913E59" w14:textId="2F89D695" w:rsidR="00F5319C" w:rsidRPr="00987824" w:rsidRDefault="00DB532B" w:rsidP="00C16FA7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8EE22A" wp14:editId="77C5672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41275</wp:posOffset>
                      </wp:positionV>
                      <wp:extent cx="393065" cy="640080"/>
                      <wp:effectExtent l="0" t="0" r="0" b="7620"/>
                      <wp:wrapNone/>
                      <wp:docPr id="218117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DAC9F" w14:textId="169C3762" w:rsidR="004D45DE" w:rsidRPr="00086907" w:rsidRDefault="004D45DE" w:rsidP="004D45DE">
                                  <w:pPr>
                                    <w:rPr>
                                      <w:color w:val="9C6A6A" w:themeColor="accent6"/>
                                    </w:rPr>
                                  </w:pPr>
                                  <w:r w:rsidRPr="00086907">
                                    <w:rPr>
                                      <w:color w:val="9C6A6A" w:themeColor="accent6"/>
                                    </w:rPr>
                                    <w:t xml:space="preserve">Week </w:t>
                                  </w:r>
                                  <w:r w:rsidR="00221ABA" w:rsidRPr="00086907">
                                    <w:rPr>
                                      <w:color w:val="9C6A6A" w:themeColor="accent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EE22A" id="_x0000_s1027" type="#_x0000_t202" style="position:absolute;left:0;text-align:left;margin-left:-1.35pt;margin-top:3.25pt;width:30.95pt;height:50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" filled="f" stroked="f" strokeweight=".5pt">
                      <v:textbox style="layout-flow:vertical;mso-layout-flow-alt:bottom-to-top">
                        <w:txbxContent>
                          <w:p w14:paraId="7C2DAC9F" w14:textId="169C3762" w:rsidR="004D45DE" w:rsidRPr="00086907" w:rsidRDefault="004D45DE" w:rsidP="004D45DE">
                            <w:pPr>
                              <w:rPr>
                                <w:color w:val="9C6A6A" w:themeColor="accent6"/>
                              </w:rPr>
                            </w:pPr>
                            <w:r w:rsidRPr="00086907">
                              <w:rPr>
                                <w:color w:val="9C6A6A" w:themeColor="accent6"/>
                              </w:rPr>
                              <w:t xml:space="preserve">Week </w:t>
                            </w:r>
                            <w:r w:rsidR="00221ABA" w:rsidRPr="00086907">
                              <w:rPr>
                                <w:color w:val="9C6A6A" w:themeColor="accent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86535C1" wp14:editId="15DAF35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-3291840</wp:posOffset>
                      </wp:positionV>
                      <wp:extent cx="393065" cy="612140"/>
                      <wp:effectExtent l="0" t="0" r="0" b="0"/>
                      <wp:wrapNone/>
                      <wp:docPr id="532330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1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CA6CE" w14:textId="64DFF0D7" w:rsidR="004D45DE" w:rsidRPr="00011A17" w:rsidRDefault="004D45DE" w:rsidP="004D45DE">
                                  <w:pPr>
                                    <w:rPr>
                                      <w:color w:val="846700" w:themeColor="accent1" w:themeShade="80"/>
                                    </w:rPr>
                                  </w:pPr>
                                  <w:r w:rsidRPr="00011A17">
                                    <w:rPr>
                                      <w:color w:val="846700" w:themeColor="accent1" w:themeShade="80"/>
                                    </w:rPr>
                                    <w:t xml:space="preserve">Week </w:t>
                                  </w:r>
                                  <w:r w:rsidR="00491430" w:rsidRPr="00011A17">
                                    <w:rPr>
                                      <w:color w:val="846700" w:themeColor="accent1" w:themeShade="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535C1" id="_x0000_s1028" type="#_x0000_t202" style="position:absolute;left:0;text-align:left;margin-left:-.85pt;margin-top:-259.2pt;width:30.95pt;height:48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" filled="f" stroked="f" strokeweight=".5pt">
                      <v:textbox style="layout-flow:vertical;mso-layout-flow-alt:bottom-to-top">
                        <w:txbxContent>
                          <w:p w14:paraId="24DCA6CE" w14:textId="64DFF0D7" w:rsidR="004D45DE" w:rsidRPr="00011A17" w:rsidRDefault="004D45DE" w:rsidP="004D45DE">
                            <w:pPr>
                              <w:rPr>
                                <w:color w:val="846700" w:themeColor="accent1" w:themeShade="80"/>
                              </w:rPr>
                            </w:pPr>
                            <w:r w:rsidRPr="00011A17">
                              <w:rPr>
                                <w:color w:val="846700" w:themeColor="accent1" w:themeShade="80"/>
                              </w:rPr>
                              <w:t xml:space="preserve">Week </w:t>
                            </w:r>
                            <w:r w:rsidR="00491430" w:rsidRPr="00011A17">
                              <w:rPr>
                                <w:color w:val="846700" w:themeColor="accent1" w:themeShade="8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824">
              <w:rPr>
                <w:rFonts w:ascii="Amasis MT Pro Light" w:hAnsi="Amasis MT Pr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28C9D98" wp14:editId="3E1AFB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-1626235</wp:posOffset>
                      </wp:positionV>
                      <wp:extent cx="393065" cy="640080"/>
                      <wp:effectExtent l="0" t="0" r="0" b="7620"/>
                      <wp:wrapNone/>
                      <wp:docPr id="16508767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AACF0" w14:textId="4569D7F2" w:rsidR="004D45DE" w:rsidRPr="00F81BDD" w:rsidRDefault="004D45DE" w:rsidP="004D45DE">
                                  <w:pPr>
                                    <w:rPr>
                                      <w:color w:val="E64823" w:themeColor="accent5"/>
                                    </w:rPr>
                                  </w:pPr>
                                  <w:r w:rsidRPr="00F81BDD">
                                    <w:rPr>
                                      <w:color w:val="E64823" w:themeColor="accent5"/>
                                    </w:rPr>
                                    <w:t xml:space="preserve">Week </w:t>
                                  </w:r>
                                  <w:r w:rsidR="00491430" w:rsidRPr="00F81BDD">
                                    <w:rPr>
                                      <w:color w:val="E64823" w:themeColor="accent5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D98" id="_x0000_s1029" type="#_x0000_t202" style="position:absolute;left:0;text-align:left;margin-left:-.85pt;margin-top:-128.05pt;width:30.95pt;height:5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" filled="f" stroked="f" strokeweight=".5pt">
                      <v:textbox style="layout-flow:vertical;mso-layout-flow-alt:bottom-to-top">
                        <w:txbxContent>
                          <w:p w14:paraId="0A8AACF0" w14:textId="4569D7F2" w:rsidR="004D45DE" w:rsidRPr="00F81BDD" w:rsidRDefault="004D45DE" w:rsidP="004D45DE">
                            <w:pPr>
                              <w:rPr>
                                <w:color w:val="E64823" w:themeColor="accent5"/>
                              </w:rPr>
                            </w:pPr>
                            <w:r w:rsidRPr="00F81BDD">
                              <w:rPr>
                                <w:color w:val="E64823" w:themeColor="accent5"/>
                              </w:rPr>
                              <w:t xml:space="preserve">Week </w:t>
                            </w:r>
                            <w:r w:rsidR="00491430" w:rsidRPr="00F81BDD">
                              <w:rPr>
                                <w:color w:val="E64823" w:themeColor="accent5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D11ABC1" w14:textId="21F8B799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9F6F9A3" w14:textId="5AC7118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2D3929E" w14:textId="04375BBD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9AC9E46" w14:textId="7EEA792B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E40CC55" w14:textId="22F728F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6EB97BF" w14:textId="5FA39E2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7293D14" w14:textId="49F5394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418CEB4" w14:textId="452C278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01B7EA9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814EA43" w14:textId="1214E7E0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56C104A" w14:textId="5DA8219A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DB9BBC7" w14:textId="5E3D9B15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965936A" w14:textId="21CB71AF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D52658" w14:textId="392FCA2A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42CD9D6" w14:textId="30FAD7F4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7AD8E61" w14:textId="0AA88C2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83BFC72" w14:textId="526DD6A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050A01E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176CCE20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C88A776" w14:textId="7777777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18D2A91" w14:textId="161DF38E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FA6C83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C5B505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6256D65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14E2B574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5857DD0F" w14:textId="4107B45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DC871F3" w14:textId="4A56F01C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DC84786" w14:textId="77777777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F5319C" w:rsidRPr="00987824" w14:paraId="5175D301" w14:textId="77777777" w:rsidTr="003920DC">
        <w:trPr>
          <w:trHeight w:val="5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45F04123" w14:textId="77777777" w:rsidR="00F5319C" w:rsidRPr="00987824" w:rsidRDefault="00F5319C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CFFB9E7" w14:textId="2E4B0B2F" w:rsidR="00F5319C" w:rsidRPr="00987824" w:rsidRDefault="00F5319C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698B92C1" w14:textId="49827EE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A89ED07" w14:textId="0A6B17F3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856E323" w14:textId="03D48125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08547508" w14:textId="555A49F8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2B1A7A0A" w14:textId="15BB8141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31C8AC13" w14:textId="48CDAEE6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1E1" w:themeFill="accent6" w:themeFillTint="33"/>
            <w:vAlign w:val="center"/>
          </w:tcPr>
          <w:p w14:paraId="7A7E1197" w14:textId="16154390" w:rsidR="00F5319C" w:rsidRPr="00987824" w:rsidRDefault="00F5319C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AE4E76" w:rsidRPr="00987824" w14:paraId="128FFA91" w14:textId="77777777" w:rsidTr="00377F06">
        <w:trPr>
          <w:trHeight w:val="467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48E629" w14:textId="77777777" w:rsidR="00AE4E76" w:rsidRPr="00987824" w:rsidRDefault="00AE4E76" w:rsidP="00C16FA7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CB26E63" w14:textId="77777777" w:rsidR="00AE4E76" w:rsidRPr="00987824" w:rsidRDefault="00AE4E76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41AE59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6CA52D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AD8D907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C0A89A1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B4EC624" w14:textId="138A0C7A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145F6C" w14:textId="1295578E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09D6DF3" w14:textId="77777777" w:rsidR="00AE4E76" w:rsidRPr="00987824" w:rsidRDefault="00AE4E76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6627F1" w:rsidRPr="00987824" w14:paraId="3E6EF05B" w14:textId="77777777" w:rsidTr="006113EC">
        <w:trPr>
          <w:trHeight w:val="360"/>
          <w:jc w:val="center"/>
        </w:trPr>
        <w:tc>
          <w:tcPr>
            <w:tcW w:w="5035" w:type="dxa"/>
            <w:gridSpan w:val="2"/>
            <w:vMerge w:val="restart"/>
            <w:shd w:val="clear" w:color="auto" w:fill="F2F2F2" w:themeFill="background1" w:themeFillShade="F2"/>
          </w:tcPr>
          <w:p w14:paraId="4DD36755" w14:textId="52938785" w:rsidR="003A4574" w:rsidRPr="00987824" w:rsidRDefault="006627F1" w:rsidP="003A4574">
            <w:pPr>
              <w:rPr>
                <w:rFonts w:ascii="Amasis MT Pro Light" w:hAnsi="Amasis MT Pro Light"/>
                <w:i/>
                <w:iCs/>
              </w:rPr>
            </w:pPr>
            <w:r w:rsidRPr="00987824">
              <w:rPr>
                <w:rFonts w:ascii="Amasis MT Pro Light" w:hAnsi="Amasis MT Pro Light"/>
                <w:i/>
                <w:iCs/>
              </w:rPr>
              <w:t>Notes/Reminders:</w:t>
            </w:r>
            <w:r w:rsidR="004D0D81" w:rsidRPr="00987824">
              <w:rPr>
                <w:rFonts w:ascii="Amasis MT Pro Light" w:hAnsi="Amasis MT Pro Light"/>
                <w:i/>
                <w:iCs/>
              </w:rPr>
              <w:t xml:space="preserve"> </w:t>
            </w:r>
          </w:p>
          <w:p w14:paraId="369C76AF" w14:textId="0FF8C472" w:rsidR="004D0D81" w:rsidRPr="00987824" w:rsidRDefault="004D0D81" w:rsidP="006627F1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B81E93F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1DDEF4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A31450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F319C92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6D505904" w14:textId="3F15EC1C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3E73CF56" w14:textId="0336E820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7BE5EAD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  <w:tr w:rsidR="006627F1" w:rsidRPr="00987824" w14:paraId="27310629" w14:textId="77777777" w:rsidTr="006113EC">
        <w:trPr>
          <w:trHeight w:val="530"/>
          <w:jc w:val="center"/>
        </w:trPr>
        <w:tc>
          <w:tcPr>
            <w:tcW w:w="5035" w:type="dxa"/>
            <w:gridSpan w:val="2"/>
            <w:vMerge/>
            <w:shd w:val="clear" w:color="auto" w:fill="F2F2F2" w:themeFill="background1" w:themeFillShade="F2"/>
            <w:vAlign w:val="center"/>
          </w:tcPr>
          <w:p w14:paraId="4DEEC97F" w14:textId="059A00CB" w:rsidR="006627F1" w:rsidRPr="00987824" w:rsidRDefault="006627F1">
            <w:pPr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B4E088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216AD15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5AFAB2C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5EA96651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3C70C17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  <w:tc>
          <w:tcPr>
            <w:tcW w:w="720" w:type="dxa"/>
            <w:vAlign w:val="center"/>
          </w:tcPr>
          <w:p w14:paraId="26279FF4" w14:textId="6C73B770" w:rsidR="006627F1" w:rsidRPr="00987824" w:rsidRDefault="00B01904" w:rsidP="00AF3702">
            <w:pPr>
              <w:jc w:val="center"/>
              <w:rPr>
                <w:rFonts w:ascii="Amasis MT Pro Light" w:hAnsi="Amasis MT Pro Light"/>
              </w:rPr>
            </w:pPr>
            <w:r w:rsidRPr="00987824">
              <w:rPr>
                <w:rFonts w:ascii="Amasis MT Pro Light" w:hAnsi="Amasis MT Pro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3B67A2D7" wp14:editId="7ED1068B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-244475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Align w:val="center"/>
          </w:tcPr>
          <w:p w14:paraId="5930260F" w14:textId="77777777" w:rsidR="006627F1" w:rsidRPr="00987824" w:rsidRDefault="006627F1" w:rsidP="00AF3702">
            <w:pPr>
              <w:jc w:val="center"/>
              <w:rPr>
                <w:rFonts w:ascii="Amasis MT Pro Light" w:hAnsi="Amasis MT Pro Light"/>
              </w:rPr>
            </w:pPr>
          </w:p>
        </w:tc>
      </w:tr>
    </w:tbl>
    <w:p w14:paraId="6995C75F" w14:textId="57FBBFA8" w:rsidR="0060058F" w:rsidRDefault="0060058F"/>
    <w:sectPr w:rsidR="0060058F" w:rsidSect="008711D7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11A17"/>
    <w:rsid w:val="00012BCA"/>
    <w:rsid w:val="000215F7"/>
    <w:rsid w:val="00037DB5"/>
    <w:rsid w:val="00073641"/>
    <w:rsid w:val="00076E4E"/>
    <w:rsid w:val="00086907"/>
    <w:rsid w:val="000E7C7D"/>
    <w:rsid w:val="000F208D"/>
    <w:rsid w:val="001306BD"/>
    <w:rsid w:val="00144C6F"/>
    <w:rsid w:val="00150B67"/>
    <w:rsid w:val="00157184"/>
    <w:rsid w:val="001B0948"/>
    <w:rsid w:val="001C7561"/>
    <w:rsid w:val="001C7C04"/>
    <w:rsid w:val="002054D9"/>
    <w:rsid w:val="00221ABA"/>
    <w:rsid w:val="00257EBD"/>
    <w:rsid w:val="0026671C"/>
    <w:rsid w:val="00272B8D"/>
    <w:rsid w:val="00273B41"/>
    <w:rsid w:val="00276EEC"/>
    <w:rsid w:val="00286302"/>
    <w:rsid w:val="002B29D0"/>
    <w:rsid w:val="002B68BB"/>
    <w:rsid w:val="002E110C"/>
    <w:rsid w:val="002F0486"/>
    <w:rsid w:val="0032069B"/>
    <w:rsid w:val="00323E3E"/>
    <w:rsid w:val="00377F06"/>
    <w:rsid w:val="00382DDE"/>
    <w:rsid w:val="003905DB"/>
    <w:rsid w:val="003920DC"/>
    <w:rsid w:val="003958CF"/>
    <w:rsid w:val="003A1DED"/>
    <w:rsid w:val="003A4574"/>
    <w:rsid w:val="003B43F7"/>
    <w:rsid w:val="003C7804"/>
    <w:rsid w:val="00424986"/>
    <w:rsid w:val="0043104A"/>
    <w:rsid w:val="004402F4"/>
    <w:rsid w:val="0044116B"/>
    <w:rsid w:val="0045566A"/>
    <w:rsid w:val="00481186"/>
    <w:rsid w:val="004846C0"/>
    <w:rsid w:val="004911F7"/>
    <w:rsid w:val="00491430"/>
    <w:rsid w:val="00491F1C"/>
    <w:rsid w:val="004A0C09"/>
    <w:rsid w:val="004D0D81"/>
    <w:rsid w:val="004D45DE"/>
    <w:rsid w:val="004D7700"/>
    <w:rsid w:val="004E6565"/>
    <w:rsid w:val="004F35AC"/>
    <w:rsid w:val="00502A5B"/>
    <w:rsid w:val="00513156"/>
    <w:rsid w:val="0055007D"/>
    <w:rsid w:val="00553B94"/>
    <w:rsid w:val="00556BC0"/>
    <w:rsid w:val="00567918"/>
    <w:rsid w:val="00567C5E"/>
    <w:rsid w:val="005701CE"/>
    <w:rsid w:val="0058775F"/>
    <w:rsid w:val="00596F2E"/>
    <w:rsid w:val="005A7423"/>
    <w:rsid w:val="005A7E41"/>
    <w:rsid w:val="005B4374"/>
    <w:rsid w:val="005D78BB"/>
    <w:rsid w:val="005F00E4"/>
    <w:rsid w:val="005F24BE"/>
    <w:rsid w:val="005F5C89"/>
    <w:rsid w:val="0060058F"/>
    <w:rsid w:val="00606A03"/>
    <w:rsid w:val="006113EC"/>
    <w:rsid w:val="00614FFD"/>
    <w:rsid w:val="0062332E"/>
    <w:rsid w:val="006243E7"/>
    <w:rsid w:val="006627F1"/>
    <w:rsid w:val="00670331"/>
    <w:rsid w:val="006742F1"/>
    <w:rsid w:val="00677969"/>
    <w:rsid w:val="006809C7"/>
    <w:rsid w:val="006E1450"/>
    <w:rsid w:val="006F34E3"/>
    <w:rsid w:val="006F611F"/>
    <w:rsid w:val="00703758"/>
    <w:rsid w:val="007371BC"/>
    <w:rsid w:val="00753F85"/>
    <w:rsid w:val="00773D76"/>
    <w:rsid w:val="00783A08"/>
    <w:rsid w:val="007A64B2"/>
    <w:rsid w:val="007D1995"/>
    <w:rsid w:val="007F2A8A"/>
    <w:rsid w:val="00816664"/>
    <w:rsid w:val="00841435"/>
    <w:rsid w:val="0085007C"/>
    <w:rsid w:val="008711D7"/>
    <w:rsid w:val="00897DF4"/>
    <w:rsid w:val="008B7222"/>
    <w:rsid w:val="008C1369"/>
    <w:rsid w:val="008C5456"/>
    <w:rsid w:val="008D2740"/>
    <w:rsid w:val="008F4143"/>
    <w:rsid w:val="0093715D"/>
    <w:rsid w:val="00937202"/>
    <w:rsid w:val="009604DE"/>
    <w:rsid w:val="00960A7F"/>
    <w:rsid w:val="0097487F"/>
    <w:rsid w:val="00985B27"/>
    <w:rsid w:val="00987824"/>
    <w:rsid w:val="009A1727"/>
    <w:rsid w:val="009B5D4A"/>
    <w:rsid w:val="009E6B82"/>
    <w:rsid w:val="009F6593"/>
    <w:rsid w:val="00A04D76"/>
    <w:rsid w:val="00A055C2"/>
    <w:rsid w:val="00A07036"/>
    <w:rsid w:val="00A17438"/>
    <w:rsid w:val="00A331E3"/>
    <w:rsid w:val="00A37BF1"/>
    <w:rsid w:val="00A66D23"/>
    <w:rsid w:val="00A704A3"/>
    <w:rsid w:val="00A81EF2"/>
    <w:rsid w:val="00A93A27"/>
    <w:rsid w:val="00AB0E70"/>
    <w:rsid w:val="00AC1057"/>
    <w:rsid w:val="00AE4E76"/>
    <w:rsid w:val="00AF3702"/>
    <w:rsid w:val="00B01904"/>
    <w:rsid w:val="00B01B56"/>
    <w:rsid w:val="00B21E2D"/>
    <w:rsid w:val="00B32F13"/>
    <w:rsid w:val="00B334A8"/>
    <w:rsid w:val="00B35555"/>
    <w:rsid w:val="00B40865"/>
    <w:rsid w:val="00B45E59"/>
    <w:rsid w:val="00B65681"/>
    <w:rsid w:val="00B81321"/>
    <w:rsid w:val="00B855E1"/>
    <w:rsid w:val="00B87C78"/>
    <w:rsid w:val="00BB0F25"/>
    <w:rsid w:val="00BD52B0"/>
    <w:rsid w:val="00BF19FB"/>
    <w:rsid w:val="00C100E8"/>
    <w:rsid w:val="00C16FA7"/>
    <w:rsid w:val="00C213C3"/>
    <w:rsid w:val="00C260DC"/>
    <w:rsid w:val="00C41E36"/>
    <w:rsid w:val="00C45447"/>
    <w:rsid w:val="00C72920"/>
    <w:rsid w:val="00C757FA"/>
    <w:rsid w:val="00C926AB"/>
    <w:rsid w:val="00CA3373"/>
    <w:rsid w:val="00CC248F"/>
    <w:rsid w:val="00CD689B"/>
    <w:rsid w:val="00CD7214"/>
    <w:rsid w:val="00CE0473"/>
    <w:rsid w:val="00D0304E"/>
    <w:rsid w:val="00D037CF"/>
    <w:rsid w:val="00D1551B"/>
    <w:rsid w:val="00D2047E"/>
    <w:rsid w:val="00D54AE0"/>
    <w:rsid w:val="00DA2C0E"/>
    <w:rsid w:val="00DB532B"/>
    <w:rsid w:val="00DC2FE0"/>
    <w:rsid w:val="00DC766C"/>
    <w:rsid w:val="00E15351"/>
    <w:rsid w:val="00E26E68"/>
    <w:rsid w:val="00E4335C"/>
    <w:rsid w:val="00E433FD"/>
    <w:rsid w:val="00E559FA"/>
    <w:rsid w:val="00E87EB2"/>
    <w:rsid w:val="00EB1D1C"/>
    <w:rsid w:val="00EC0F7E"/>
    <w:rsid w:val="00EE124A"/>
    <w:rsid w:val="00EF2A60"/>
    <w:rsid w:val="00F15835"/>
    <w:rsid w:val="00F1755B"/>
    <w:rsid w:val="00F216CA"/>
    <w:rsid w:val="00F32896"/>
    <w:rsid w:val="00F5319C"/>
    <w:rsid w:val="00F67E08"/>
    <w:rsid w:val="00F75F8A"/>
    <w:rsid w:val="00F8019A"/>
    <w:rsid w:val="00F81BDD"/>
    <w:rsid w:val="00F822BD"/>
    <w:rsid w:val="00F86BAB"/>
    <w:rsid w:val="00F96450"/>
    <w:rsid w:val="00F964F3"/>
    <w:rsid w:val="00FA4DEF"/>
    <w:rsid w:val="00FA52F7"/>
    <w:rsid w:val="00FD5770"/>
    <w:rsid w:val="00FE52BA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145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F8244-E299-4DF2-92CD-07513F76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A2FFD-2242-4A0B-8728-AD751BBF14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77684A-1AFC-4D6A-8800-C87F84C17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</Words>
  <Characters>63</Characters>
  <Application>Microsoft Office Word</Application>
  <DocSecurity>0</DocSecurity>
  <Lines>212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