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8"/>
        <w:gridCol w:w="790"/>
        <w:gridCol w:w="2848"/>
        <w:gridCol w:w="790"/>
        <w:gridCol w:w="3169"/>
      </w:tblGrid>
      <w:tr w:rsidR="001B640A" w:rsidRPr="0077489D" w14:paraId="797345CB" w14:textId="77777777" w:rsidTr="00192AFB">
        <w:trPr>
          <w:trHeight w:hRule="exact" w:val="868"/>
          <w:jc w:val="center"/>
        </w:trPr>
        <w:tc>
          <w:tcPr>
            <w:tcW w:w="104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07709" w14:textId="483C9D14" w:rsidR="001B640A" w:rsidRPr="004D5D00" w:rsidRDefault="001B640A" w:rsidP="006E18BF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4D5D00">
              <w:rPr>
                <w:rFonts w:ascii="Calibri" w:hAnsi="Calibri" w:cs="Calibri"/>
                <w:sz w:val="50"/>
                <w:szCs w:val="50"/>
              </w:rPr>
              <w:t>Family Meal Planning (Weekly)</w:t>
            </w:r>
          </w:p>
        </w:tc>
      </w:tr>
      <w:tr w:rsidR="004D5D00" w:rsidRPr="0077489D" w14:paraId="169F6279" w14:textId="77777777" w:rsidTr="00192AFB">
        <w:trPr>
          <w:trHeight w:hRule="exact" w:val="96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DBB7F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E9E67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0F8FC9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BFEF7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127C5" w14:textId="77777777" w:rsidR="004D5D00" w:rsidRPr="0077489D" w:rsidRDefault="004D5D00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7489D" w:rsidRPr="0077489D" w14:paraId="2C7FB5E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497F6C" w14:textId="417CA1B4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A23AE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627B510" w14:textId="736CA57B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DB0A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34D943" w14:textId="4D9BB815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Grocery List</w:t>
            </w:r>
          </w:p>
        </w:tc>
      </w:tr>
      <w:tr w:rsidR="0077489D" w:rsidRPr="0077489D" w14:paraId="001676F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71711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B4C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4009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36FB0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8ACB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283D92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8DDD7A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66B1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862E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6D4E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2FA2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2578C1C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72D7F7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0903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460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E756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9F27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BE43EBC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3A6CF9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676E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D2C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7251B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6122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467E0D5D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28D6311D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6E77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AE0CD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DEFC20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B47CB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8F4826" w:rsidRPr="0077489D" w14:paraId="7BA6E0A8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6CD381B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4875A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45F6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ADC60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30EAD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77489D" w:rsidRPr="0077489D" w14:paraId="5A36EF09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56383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772A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D80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8B1A9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8627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1B640A" w:rsidRPr="0077489D" w14:paraId="5563612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D0AC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269D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2AA1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3A6B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FB86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15C03B1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091EA8E" w14:textId="53252CBA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32EF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C0EE380" w14:textId="1F4E013E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A75D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6EEB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86F41D1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A6E68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6DD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E8B6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7D42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1AF5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3ABE71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F3CB9C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FF2B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28A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239E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5B0C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7875D239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74CC14B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E03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231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CC9D5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C3CD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3798575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880445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BD4E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52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9BAA6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5A86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06CA6DE3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3BCD14E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8F170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1CA4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AEC04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44C92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8F4826" w:rsidRPr="0077489D" w14:paraId="48663BEF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EE63FB6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6DCF9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7E43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FC09AC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BF296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77489D" w:rsidRPr="0077489D" w14:paraId="779DD36F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1826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4FD1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A5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1E7E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AC5A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1B640A" w:rsidRPr="0077489D" w14:paraId="43D4EF63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C550D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C451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B45C1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20E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7FD32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2A66554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AF08FFD" w14:textId="4AB6B343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Friday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0D3BF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B582360" w14:textId="28D67D43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Saturday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DD5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40BD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55560CF6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E1498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CF5CC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6D46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F16F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FAC6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1553F81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613C2AE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6010F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77F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3D03B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4289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780C4A3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BC2590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DD874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AA72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C25A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CD1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158E1C2D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2049BB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6E16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D931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E92B4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E340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5331474C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C0529C2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FA795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CCA23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934D60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C193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8F4826" w:rsidRPr="0077489D" w14:paraId="20A4AEEE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24891E68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02F8F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4821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950942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0F8C7" w14:textId="77777777" w:rsidR="008F4826" w:rsidRPr="0077489D" w:rsidRDefault="008F4826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4A944B4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DBAFF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A1A0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81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0F9C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BA44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1B640A" w:rsidRPr="0077489D" w14:paraId="3B81E484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BD873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9B41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7F493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7D3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B52B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01073DB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1287D37" w14:textId="2E4CD66F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Sunday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8519E" w14:textId="77777777" w:rsidR="001B640A" w:rsidRPr="0077489D" w:rsidRDefault="001B640A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C3FDB71" w14:textId="0AD5AC21" w:rsidR="001B640A" w:rsidRPr="0077489D" w:rsidRDefault="008F4826" w:rsidP="0077489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7489D">
              <w:rPr>
                <w:rFonts w:ascii="Calibri" w:hAnsi="Calibri" w:cs="Calibri"/>
                <w:b/>
                <w:bCs/>
              </w:rPr>
              <w:t>Snacks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302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DAC1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34B3D6FE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396F8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949A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AF51D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6A3FE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21C5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1E33D716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1AC09C7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E7CA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2130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E1AC8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43938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54817DEA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45CF343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412C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377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A45B2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0999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4E453D7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6C8531A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8BEC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745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844D0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4A82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63EB396E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467106E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243F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DE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520F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E0FA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4BFC9A30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520720E7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25FE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6694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A8056C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4C8E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77489D" w:rsidRPr="0077489D" w14:paraId="00091282" w14:textId="77777777" w:rsidTr="00192AFB">
        <w:trPr>
          <w:trHeight w:hRule="exact" w:val="353"/>
          <w:jc w:val="center"/>
        </w:trPr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413D5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9978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2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5B6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CFF32B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0A079" w14:textId="77777777" w:rsidR="001B640A" w:rsidRPr="0077489D" w:rsidRDefault="001B640A">
            <w:pPr>
              <w:rPr>
                <w:rFonts w:ascii="Calibri" w:hAnsi="Calibri" w:cs="Calibri"/>
              </w:rPr>
            </w:pPr>
          </w:p>
        </w:tc>
      </w:tr>
      <w:tr w:rsidR="008F4826" w:rsidRPr="0077489D" w14:paraId="270FFD5E" w14:textId="77777777" w:rsidTr="00192AFB">
        <w:trPr>
          <w:trHeight w:hRule="exact" w:val="730"/>
          <w:jc w:val="center"/>
        </w:trPr>
        <w:tc>
          <w:tcPr>
            <w:tcW w:w="104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D5C1" w14:textId="3B4CCD41" w:rsidR="008F4826" w:rsidRPr="0077489D" w:rsidRDefault="008F4826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77489D">
                <w:rPr>
                  <w:rStyle w:val="Hyperlink"/>
                  <w:rFonts w:ascii="Calibri" w:hAnsi="Calibri" w:cs="Calibri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8395EF" w14:textId="77777777" w:rsidR="007F2162" w:rsidRPr="0077489D" w:rsidRDefault="007F2162">
      <w:pPr>
        <w:rPr>
          <w:rFonts w:ascii="Calibri" w:hAnsi="Calibri" w:cs="Calibri"/>
        </w:rPr>
      </w:pPr>
    </w:p>
    <w:sectPr w:rsidR="007F2162" w:rsidRPr="0077489D" w:rsidSect="00585939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62"/>
    <w:rsid w:val="00027759"/>
    <w:rsid w:val="00192AFB"/>
    <w:rsid w:val="001B640A"/>
    <w:rsid w:val="004D5D00"/>
    <w:rsid w:val="004E50BF"/>
    <w:rsid w:val="00525939"/>
    <w:rsid w:val="00585939"/>
    <w:rsid w:val="006E18BF"/>
    <w:rsid w:val="0077489D"/>
    <w:rsid w:val="007F2162"/>
    <w:rsid w:val="00890FB5"/>
    <w:rsid w:val="008F4826"/>
    <w:rsid w:val="00D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1DD3"/>
  <w15:chartTrackingRefBased/>
  <w15:docId w15:val="{21F6B2DA-CF75-48E4-8985-2E494EA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647A6-E2C2-45E0-892E-CFAA6967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B4EA7-E670-4464-902B-E73630492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015B2-898D-4A67-9EB0-3AF4B4BC2E3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119</Characters>
  <Application>Microsoft Office Word</Application>
  <DocSecurity>0</DocSecurity>
  <Lines>182</Lines>
  <Paragraphs>11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2025-06-25T15:11:00.0000000Z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