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4407"/>
        <w:gridCol w:w="1710"/>
        <w:gridCol w:w="1620"/>
        <w:gridCol w:w="3425"/>
      </w:tblGrid>
      <w:tr w:rsidR="00502AE7" w:rsidRPr="00534C9C" w14:paraId="16277C28" w14:textId="77777777" w:rsidTr="003A23C5">
        <w:trPr>
          <w:trHeight w:val="374"/>
          <w:jc w:val="center"/>
        </w:trPr>
        <w:tc>
          <w:tcPr>
            <w:tcW w:w="13860" w:type="dxa"/>
            <w:gridSpan w:val="5"/>
            <w:vAlign w:val="center"/>
          </w:tcPr>
          <w:p w14:paraId="10DD558B" w14:textId="51AB22D3" w:rsidR="00502AE7" w:rsidRPr="00534C9C" w:rsidRDefault="00502AE7" w:rsidP="00F6551C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 w:rsidRPr="00534C9C">
              <w:rPr>
                <w:rFonts w:ascii="Aptos Narrow" w:hAnsi="Aptos Narrow"/>
                <w:sz w:val="60"/>
                <w:szCs w:val="60"/>
              </w:rPr>
              <w:t xml:space="preserve">ASSIGNMENT </w:t>
            </w:r>
            <w:r w:rsidR="0047102C">
              <w:rPr>
                <w:rFonts w:ascii="Aptos Narrow" w:hAnsi="Aptos Narrow"/>
                <w:sz w:val="60"/>
                <w:szCs w:val="60"/>
              </w:rPr>
              <w:t>PLANNER</w:t>
            </w:r>
          </w:p>
        </w:tc>
      </w:tr>
      <w:tr w:rsidR="00502AE7" w:rsidRPr="00534C9C" w14:paraId="6513C01A" w14:textId="77777777" w:rsidTr="003A23C5">
        <w:trPr>
          <w:trHeight w:val="374"/>
          <w:jc w:val="center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1CBA126" w14:textId="77777777" w:rsidTr="003A23C5">
        <w:trPr>
          <w:trHeight w:val="47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41BD8D25" w14:textId="6C5D8859" w:rsidR="00502AE7" w:rsidRPr="00534C9C" w:rsidRDefault="00502AE7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="00775720" w:rsidRPr="00534C9C">
              <w:rPr>
                <w:rFonts w:ascii="Aptos Narrow" w:hAnsi="Aptos Narrow"/>
                <w:b/>
                <w:bCs/>
                <w:color w:val="FFFFFF" w:themeColor="background1"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1FDCAD45" w14:textId="7CB3500F" w:rsidR="00502AE7" w:rsidRPr="00534C9C" w:rsidRDefault="0077572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6FEFE7F6" w14:textId="1C2D62E1" w:rsidR="00502AE7" w:rsidRPr="00534C9C" w:rsidRDefault="00775720" w:rsidP="00211B1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61A2B589" w14:textId="7B1D7214" w:rsidR="00502AE7" w:rsidRPr="00534C9C" w:rsidRDefault="00775720" w:rsidP="00211B1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3A1B3BA3" w14:textId="7AC1CE15" w:rsidR="00502AE7" w:rsidRPr="00534C9C" w:rsidRDefault="0077572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Notes</w:t>
            </w:r>
          </w:p>
        </w:tc>
      </w:tr>
      <w:tr w:rsidR="00502AE7" w:rsidRPr="00534C9C" w14:paraId="364BC48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F20CD7" w14:textId="48F3189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4FE36C5F" w14:textId="6BC6E95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4104AF5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425B3B7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6AA12026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0C1CBF8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BEF903" w14:textId="58C68DC6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2063A1A3" w14:textId="0E9A83FF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434A25D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B428DE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3103D65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51891B7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5BAA1A9" w14:textId="3E2AF40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13D8D5EB" w14:textId="42A48FB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1B345B7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49213D2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5439D15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083B638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A9AE7EE" w14:textId="77BA88C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3C0761E" w14:textId="66CD942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3B3B237F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24E9DFC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10E10E2F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E90BC5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F233A5" w14:textId="32305EF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21B42EB7" w14:textId="4EABDC5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2AC7D10E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2AE7B9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4A1DC229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55C6AD42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195FCA6" w14:textId="1EC96F2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420A28C6" w14:textId="37D5C3E8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6FB6187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3481B97F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04B87C35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5C9C47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F19DEF" w14:textId="29FD3E3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D44B54F" w14:textId="5A09187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4850ACF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44994DF6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30B90248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5191326F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834B5E" w14:textId="2ACCF11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FEF4731" w14:textId="65EC06C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214EC51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1D35501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3479BE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65904AB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48AC02" w14:textId="5C8AD7D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0FBA0D7" w14:textId="6ED7815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09D5EC5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673F7E1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1348B474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E45301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014CE44" w14:textId="0B476CA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939DEBE" w14:textId="1D5970C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43C951F1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4FCB42A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5587A4D4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5829C1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F534457" w14:textId="5772EF9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87190D9" w14:textId="78B8752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1DE5038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4DF6030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4E207359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6D6E5E5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EAA8242" w14:textId="7580F91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E53F364" w14:textId="2603A94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03E93E3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4E4ADB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6F5D99DD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D9F3949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252C1B" w14:textId="219BD3B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3319EA31" w14:textId="60B8838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562190B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0EA7CAF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6FE065A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039DD520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658F04" w14:textId="3CB949C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32C8312" w14:textId="207ED4E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4A6079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36B263A8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215503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D2AFEB3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05EC50" w14:textId="695BA1B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5347A209" w14:textId="07B2971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31F7BA4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160AA8B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2B4F235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775028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79CDDB" w14:textId="12A1465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CDB0034" w14:textId="5503ECD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522E4B1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5E5A885D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B574763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0D166AB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EE0DB7" w14:textId="79DC496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D91133F" w14:textId="7A57156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61224251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1FA03BC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5013B8A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D5D87E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5C7B12" w14:textId="376E7C2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12EA5049" w14:textId="7088493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51E59B6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55EF218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12F82D50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1B579A4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33F493" w14:textId="2488536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C3A79B5" w14:textId="5D15B33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0E8D482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C48C3D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249ED47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D33C0A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08578D" w14:textId="5324226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5D13A74B" w14:textId="4720DF5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1AE4F3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5527C49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1CF3EF15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F4BD2BE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71BE4D" w14:textId="2E41514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79E5355" w14:textId="55D38279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5E11396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2573946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2C49C76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05441F37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AE0A2C8" w14:textId="3A7E9488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6D1B1BD" w14:textId="604B0EA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5105A30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01E533E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1AD89552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775720" w:rsidRPr="00534C9C" w14:paraId="7A94ACD7" w14:textId="77777777" w:rsidTr="003A23C5">
        <w:trPr>
          <w:trHeight w:val="476"/>
          <w:jc w:val="center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Pr="00534C9C" w:rsidRDefault="00775720" w:rsidP="00D84675">
            <w:pPr>
              <w:rPr>
                <w:rFonts w:ascii="Aptos Narrow" w:hAnsi="Aptos Narrow"/>
              </w:rPr>
            </w:pPr>
            <w:r w:rsidRPr="00534C9C">
              <w:rPr>
                <w:rFonts w:ascii="Aptos Narrow" w:hAnsi="Aptos Narrow"/>
              </w:rPr>
              <w:t xml:space="preserve">source: </w:t>
            </w:r>
            <w:hyperlink r:id="rId7" w:history="1">
              <w:r w:rsidR="00F357B8" w:rsidRPr="00534C9C">
                <w:rPr>
                  <w:rStyle w:val="Hyperlink"/>
                  <w:rFonts w:ascii="Aptos Narrow" w:hAnsi="Aptos Narrow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Pr="00534C9C" w:rsidRDefault="0060058F">
      <w:pPr>
        <w:rPr>
          <w:rFonts w:ascii="Aptos Narrow" w:hAnsi="Aptos Narrow"/>
        </w:rPr>
      </w:pPr>
    </w:p>
    <w:sectPr w:rsidR="0060058F" w:rsidRPr="00534C9C" w:rsidSect="00971AB2">
      <w:pgSz w:w="15840" w:h="12240" w:orient="landscape" w:code="1"/>
      <w:pgMar w:top="64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763CA"/>
    <w:rsid w:val="00082D86"/>
    <w:rsid w:val="00211B15"/>
    <w:rsid w:val="00273ED1"/>
    <w:rsid w:val="002F2D9A"/>
    <w:rsid w:val="00304420"/>
    <w:rsid w:val="003325E4"/>
    <w:rsid w:val="003A23C5"/>
    <w:rsid w:val="003D6445"/>
    <w:rsid w:val="0047102C"/>
    <w:rsid w:val="00490D76"/>
    <w:rsid w:val="00502AE7"/>
    <w:rsid w:val="00534C9C"/>
    <w:rsid w:val="00553865"/>
    <w:rsid w:val="00575975"/>
    <w:rsid w:val="005B6430"/>
    <w:rsid w:val="0060058F"/>
    <w:rsid w:val="00775720"/>
    <w:rsid w:val="007D2D7A"/>
    <w:rsid w:val="007F6F04"/>
    <w:rsid w:val="00813177"/>
    <w:rsid w:val="0088704B"/>
    <w:rsid w:val="00971AB2"/>
    <w:rsid w:val="00A055C2"/>
    <w:rsid w:val="00A43CDB"/>
    <w:rsid w:val="00B31F60"/>
    <w:rsid w:val="00B538B4"/>
    <w:rsid w:val="00BB1D51"/>
    <w:rsid w:val="00BC5EE1"/>
    <w:rsid w:val="00C033AD"/>
    <w:rsid w:val="00C5672A"/>
    <w:rsid w:val="00CD5BE4"/>
    <w:rsid w:val="00CD689B"/>
    <w:rsid w:val="00CF1B96"/>
    <w:rsid w:val="00D0149B"/>
    <w:rsid w:val="00D03550"/>
    <w:rsid w:val="00D84675"/>
    <w:rsid w:val="00DA30A7"/>
    <w:rsid w:val="00E60675"/>
    <w:rsid w:val="00E61E36"/>
    <w:rsid w:val="00EA0014"/>
    <w:rsid w:val="00F357B8"/>
    <w:rsid w:val="00F6551C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B5A93-C4FA-4497-95BC-EF6BFE7BF21D}">
  <ds:schemaRefs>
    <ds:schemaRef ds:uri="http://www.w3.org/XML/1998/namespace"/>
    <ds:schemaRef ds:uri="d9c40832-ad3d-4314-b59d-ac30c2ca4e2e"/>
    <ds:schemaRef ds:uri="http://schemas.microsoft.com/office/2006/documentManagement/types"/>
    <ds:schemaRef ds:uri="http://purl.org/dc/terms/"/>
    <ds:schemaRef ds:uri="5367b891-b222-4106-a139-b1f4767fb311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FECAB0-C803-47EC-AD03-F07E5B8FB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249</Characters>
  <Application>Microsoft Office Word</Application>
  <DocSecurity>0</DocSecurity>
  <Lines>249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2025-03-22T14:56:00.0000000Z</lastPrinted>
  <dcterms:created xsi:type="dcterms:W3CDTF">2025-03-22T06:19:00.0000000Z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